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lastRenderedPageBreak/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F66295" w:rsidP="00753BBE">
      <w:pPr>
        <w:spacing w:after="0" w:line="240" w:lineRule="auto"/>
      </w:pP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" name="Afbeelding 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FloredquotAmeYr00Deni_000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458" cy="6914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F66295" w:rsidP="00753BBE">
      <w:pPr>
        <w:spacing w:after="0" w:line="240" w:lineRule="auto"/>
      </w:pP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2" name="Afbeelding 2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loredquotAmeYr00Deni_000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24" cy="691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F66295" w:rsidP="00753BBE">
      <w:pPr>
        <w:spacing w:after="0" w:line="240" w:lineRule="auto"/>
      </w:pP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3" name="Afbeelding 3" descr="Afbeelding met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FloredquotAmeYr00Deni_000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442" cy="69150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4" name="Afbeelding 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loredquotAmeYr00Deni_000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327" cy="6914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5" name="Afbeelding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FloredquotAmeYr00Deni_000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911" cy="6914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6" name="Afbeelding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FloredquotAmeYr00Deni_000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43" cy="69150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7" name="Afbeelding 7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FloredquotAmeYr00Deni_000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189" cy="69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8" name="Afbeelding 8" descr="Afbeelding met tekst, visitekaartj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FloredquotAmeYr00Deni_000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780" cy="6915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9" name="Afbeelding 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FloredquotAmeYr00Deni_000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754" cy="69183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0" name="Afbeelding 10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FloredquotAmeYr00Deni_00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507" cy="6914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1" name="Afbeelding 11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FloredquotAmeYr00Deni_00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762" cy="6914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2" name="Afbeelding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FloredquotAmeYr00Deni_00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385" cy="691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3" name="Afbeelding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loredquotAmeYr00Deni_00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24" cy="6916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4" name="Afbeelding 14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loredquotAmeYr00Deni_00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191" cy="6913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15" name="Afbeelding 15" descr="Afbeelding met tekst, visitekaartj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loredquotAmeYr00Deni_00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088" cy="691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6" name="Afbeelding 16" descr="Afbeelding met tekst, visitekaartj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loredquotAmeYr00Deni_00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779" cy="6918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7" name="Afbeelding 17" descr="Afbeelding met tekst, visitekaartje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loredquotAmeYr00Deni_00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909" cy="6918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8" name="Afbeelding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FloredquotAmeYr00Deni_00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317" cy="691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9" name="Afbeelding 1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loredquotAmeYr00Deni_0019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677" cy="691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20" name="Afbeelding 20" descr="Afbeelding met tekst, visitekaartje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loredquotAmeYr00Deni_0020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921" cy="69141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21" name="Afbeelding 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loredquotAmeYr00Deni_0021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277" cy="69143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22" name="Afbeelding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loredquotAmeYr00Deni_0022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730" cy="6914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23" name="Afbeelding 23" descr="Afbeelding met tekst, kaar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loredquotAmeYr00Deni_0023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45" cy="691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24" name="Afbeelding 2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loredquotAmeYr00Deni_0024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971" cy="69143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25" name="Afbeelding 25" descr="Afbeelding met tekst, bo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FloredquotAmeYr00Deni_0025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034" cy="69150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26" name="Afbeelding 26" descr="Afbeelding met plant,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FloredquotAmeYr00Deni_0026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37" cy="6915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27" name="Afbeelding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FloredquotAmeYr00Deni_002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710" cy="691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28" name="Afbeelding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FloredquotAmeYr00Deni_002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330" cy="6912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29" name="Afbeelding 29" descr="Afbeelding met tekst, pl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FloredquotAmeYr00Deni_0029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610" cy="691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30" name="Afbeelding 3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FloredquotAmeYr00Deni_0030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146" cy="6915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31" name="Afbeelding 3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FloredquotAmeYr00Deni_0031.jp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708" cy="691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32" name="Afbeelding 32" descr="Afbeelding met tekst, visitekaartje, plant, boo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FloredquotAmeYr00Deni_0032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734" cy="69149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C3B81">
        <w:rPr>
          <w:noProof/>
        </w:rPr>
        <w:drawing>
          <wp:inline distT="0" distB="0" distL="0" distR="0">
            <wp:extent cx="4682465" cy="6912610"/>
            <wp:effectExtent l="0" t="0" r="4445" b="2540"/>
            <wp:docPr id="203" name="Afbeelding 20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34535601522_23813a59b8_k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5170" cy="6916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34" name="Afbeelding 3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FloredquotAmeYr00Deni_0034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189" cy="69145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35" name="Afbeelding 3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FloredquotAmeYr00Deni_0035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47" cy="691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36" name="Afbeelding 3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loredquotAmeYr00Deni_0036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048" cy="691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37" name="Afbeelding 37" descr="Afbeelding met plant,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FloredquotAmeYr00Deni_0037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854" cy="6916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38" name="Afbeelding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FloredquotAmeYr00Deni_0038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984" cy="69173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39" name="Afbeelding 3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FloredquotAmeYr00Deni_0039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398" cy="6913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49002" cy="6912610"/>
            <wp:effectExtent l="0" t="0" r="0" b="2540"/>
            <wp:docPr id="40" name="Afbeelding 4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FloredquotAmeYr00Deni_0040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1762" cy="6916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41" name="Afbeelding 4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FloredquotAmeYr00Deni_0041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11" cy="6916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42" name="Afbeelding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FloredquotAmeYr00Deni_0042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222" cy="6914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43" name="Afbeelding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FloredquotAmeYr00Deni_0043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972" cy="6914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44" name="Afbeelding 4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FloredquotAmeYr00Deni_0044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581" cy="691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6004" cy="6912610"/>
            <wp:effectExtent l="0" t="0" r="0" b="2540"/>
            <wp:docPr id="45" name="Afbeelding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FloredquotAmeYr00Deni_0045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6572" cy="69134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46" name="Afbeelding 4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FloredquotAmeYr00Deni_0046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307" cy="6914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47" name="Afbeelding 47" descr="Afbeelding met plant, blad, var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FloredquotAmeYr00Deni_0047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2966" cy="6920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48" name="Afbeelding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FloredquotAmeYr00Deni_0048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295" cy="69141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49" name="Afbeelding 49" descr="Afbeelding met binnen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FloredquotAmeYr00Deni_0049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708" cy="6914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50" name="Afbeelding 50" descr="Afbeelding met pl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FloredquotAmeYr00Deni_0050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854" cy="6916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1975"/>
            <wp:effectExtent l="0" t="0" r="0" b="3175"/>
            <wp:docPr id="51" name="Afbeelding 5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loredquotAmeYr00Deni_0051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042" cy="6920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52" name="Afbeelding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FloredquotAmeYr00Deni_0052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313" cy="6916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53" name="Afbeelding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FloredquotAmeYr00Deni_0053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051" cy="6914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5670" cy="6911975"/>
            <wp:effectExtent l="0" t="0" r="0" b="3175"/>
            <wp:docPr id="54" name="Afbeelding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FloredquotAmeYr00Deni_0054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817" cy="6918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55" name="Afbeelding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FloredquotAmeYr00Deni_0055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627" cy="691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56" name="Afbeelding 56" descr="Afbeelding met plant, boeket, bloem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FloredquotAmeYr00Deni_0056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393" cy="69168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57" name="Afbeelding 5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FloredquotAmeYr00Deni_0057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000" cy="6913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58" name="Afbeelding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FloredquotAmeYr00Deni_0058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579" cy="69141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59" name="Afbeelding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FloredquotAmeYr00Deni_0059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876" cy="69170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60" name="Afbeelding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FloredquotAmeYr00Deni_0060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228" cy="6914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61" name="Afbeelding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FloredquotAmeYr00Deni_0061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855" cy="6916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62" name="Afbeelding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FloredquotAmeYr00Deni_0062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011" cy="6916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63" name="Afbeelding 63" descr="Afbeelding met frui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FloredquotAmeYr00Deni_0063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958" cy="6915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64" name="Afbeelding 64" descr="Afbeelding met boeke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FloredquotAmeYr00Deni_0064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500" cy="6917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65" name="Afbeelding 65" descr="Afbeelding met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FloredquotAmeYr00Deni_0065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393" cy="6918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66" name="Afbeelding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FloredquotAmeYr00Deni_0066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958" cy="69143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67" name="Afbeelding 67" descr="Afbeelding met pl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FloredquotAmeYr00Deni_0067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28" cy="69141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FloredquotAmeYr00Deni_0068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307" cy="69137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69" name="Afbeelding 69" descr="Afbeelding met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loredquotAmeYr00Deni_006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091" cy="69158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70" name="Afbeelding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FloredquotAmeYr00Deni_0070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834" cy="6913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71" name="Afbeelding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FloredquotAmeYr00Deni_0071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45" cy="6915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58627" cy="6912610"/>
            <wp:effectExtent l="0" t="0" r="8890" b="2540"/>
            <wp:docPr id="72" name="Afbeelding 72" descr="Afbeelding met bloem, plant, boeke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FloredquotAmeYr00Deni_0072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0428" cy="6915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73" name="Afbeelding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FloredquotAmeYr00Deni_0073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839" cy="69136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74" name="Afbeelding 7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FloredquotAmeYr00Deni_0074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469" cy="6914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5670" cy="6912121"/>
            <wp:effectExtent l="0" t="0" r="0" b="3175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FloredquotAmeYr00Deni_0075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8171" cy="6915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76" name="Afbeelding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FloredquotAmeYr00Deni_0076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382" cy="6914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1975"/>
            <wp:effectExtent l="0" t="0" r="0" b="3175"/>
            <wp:docPr id="77" name="Afbeelding 77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FloredquotAmeYr00Deni_0077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682" cy="69148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78" name="Afbeelding 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FloredquotAmeYr00Deni_0078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377" cy="6914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79" name="Afbeelding 79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FloredquotAmeYr00Deni_0079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47" cy="6915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80" name="Afbeelding 80" descr="Afbeelding met wap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FloredquotAmeYr00Deni_008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148" cy="6915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81" name="Afbeelding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FloredquotAmeYr00Deni_008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13" cy="691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82" name="Afbeelding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FloredquotAmeYr00Deni_008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710" cy="691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83" name="Afbeelding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FloredquotAmeYr00Deni_0083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87" cy="6915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84" name="Afbeelding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FloredquotAmeYr00Deni_0084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46" cy="691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85" name="Afbeelding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FloredquotAmeYr00Deni_0085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346" cy="69133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86" name="Afbeelding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FloredquotAmeYr00Deni_0086.jpg"/>
                    <pic:cNvPicPr/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720" cy="6914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87" name="Afbeelding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FloredquotAmeYr00Deni_0087.jpg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686" cy="691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88" name="Afbeelding 88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FloredquotAmeYr00Deni_0088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921" cy="691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89" name="Afbeelding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FloredquotAmeYr00Deni_0089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849" cy="691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7885" cy="6912065"/>
            <wp:effectExtent l="0" t="0" r="0" b="3175"/>
            <wp:docPr id="90" name="Afbeelding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FloredquotAmeYr00Deni_0090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894" cy="6916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91" name="Afbeelding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FloredquotAmeYr00Deni_0091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327" cy="691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92" name="Afbeelding 92" descr="Afbeelding met tekst, plant, boeke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FloredquotAmeYr00Deni_0092.jpg"/>
                    <pic:cNvPicPr/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069" cy="6913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93" name="Afbeelding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FloredquotAmeYr00Deni_0093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681" cy="6914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94" name="Afbeelding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FloredquotAmeYr00Deni_0094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151" cy="691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95" name="Afbeelding 95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FloredquotAmeYr00Deni_0095.jpg"/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883" cy="6914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96" name="Afbeelding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FloredquotAmeYr00Deni_0096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280" cy="69152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97" name="Afbeelding 9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FloredquotAmeYr00Deni_009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939" cy="6913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98" name="Afbeelding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FloredquotAmeYr00Deni_0098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714" cy="69143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99" name="Afbeelding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FloredquotAmeYr00Deni_0099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078" cy="6914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100" name="Afbeelding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FloredquotAmeYr00Deni_0100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1098" cy="691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01" name="Afbeelding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FloredquotAmeYr00Deni_010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544" cy="6915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FloredquotAmeYr00Deni_0102.jp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238" cy="6914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03" name="Afbeelding 103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loredquotAmeYr00Deni_0103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084" cy="6916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04" name="Afbeelding 104" descr="Afbeelding met plan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FloredquotAmeYr00Deni_0104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359" cy="691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05" name="Afbeelding 10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FloredquotAmeYr00Deni_0105.jpg"/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57" cy="6914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06" name="Afbeelding 106" descr="Afbeelding met plant,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FloredquotAmeYr00Deni_0106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276" cy="6914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07" name="Afbeelding 10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FloredquotAmeYr00Deni_0107.jpg"/>
                    <pic:cNvPicPr/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851" cy="6915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08" name="Afbeelding 108" descr="Afbeelding met plant, bloem, boeke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FloredquotAmeYr00Deni_0108.jpg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686" cy="6915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09" name="Afbeelding 109" descr="Afbeelding met boeket, plant, tekst, bloem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FloredquotAmeYr00Deni_0109.jpg"/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1327" cy="6917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10" name="Afbeelding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FloredquotAmeYr00Deni_0110.jpg"/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339" cy="6915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11" name="Afbeelding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FloredquotAmeYr00Deni_0111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782" cy="691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12" name="Afbeelding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FloredquotAmeYr00Deni_0112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921" cy="691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13" name="Afbeelding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FloredquotAmeYr00Deni_0113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425" cy="691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14" name="Afbeelding 114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FloredquotAmeYr00Deni_0114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24" cy="6915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15" name="Afbeelding 115" descr="Afbeelding met zitt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FloredquotAmeYr00Deni_0115.jpg"/>
                    <pic:cNvPicPr/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048" cy="69148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16" name="Afbeelding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FloredquotAmeYr00Deni_0116.jpg"/>
                    <pic:cNvPicPr/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318" cy="6913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17" name="Afbeelding 11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FloredquotAmeYr00Deni_0117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151" cy="691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118" name="Afbeelding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FloredquotAmeYr00Deni_0118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0699" cy="6916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19" name="Afbeelding 119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FloredquotAmeYr00Deni_0119.jpg"/>
                    <pic:cNvPicPr/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606" cy="691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20" name="Afbeelding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FloredquotAmeYr00Deni_0120.jpg"/>
                    <pic:cNvPicPr/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486" cy="69149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21" name="Afbeelding 12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FloredquotAmeYr00Deni_0121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197" cy="6916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22" name="Afbeelding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FloredquotAmeYr00Deni_012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45" cy="6914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23" name="Afbeelding 12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FloredquotAmeYr00Deni_0123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617" cy="6915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24" name="Afbeelding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FloredquotAmeYr00Deni_0124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497" cy="6916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25670" cy="6912121"/>
            <wp:effectExtent l="0" t="0" r="0" b="3175"/>
            <wp:docPr id="125" name="Afbeelding 12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FloredquotAmeYr00Deni_0125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0926" cy="69198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26" name="Afbeelding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FloredquotAmeYr00Deni_0126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238" cy="6916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FloredquotAmeYr00Deni_012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463" cy="6914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28" name="Afbeelding 128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FloredquotAmeYr00Deni_0128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672" cy="6914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362"/>
            <wp:effectExtent l="0" t="0" r="8255" b="3175"/>
            <wp:docPr id="129" name="Afbeelding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FloredquotAmeYr00Deni_0129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514" cy="691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0" name="Afbeelding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FloredquotAmeYr00Deni_0130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898" cy="6915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31" name="Afbeelding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FloredquotAmeYr00Deni_0131.jpg"/>
                    <pic:cNvPicPr/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327" cy="6913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2" name="Afbeelding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FloredquotAmeYr00Deni_0132.jpg"/>
                    <pic:cNvPicPr/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490" cy="6914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3" name="Afbeelding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FloredquotAmeYr00Deni_0133.jpg"/>
                    <pic:cNvPicPr/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782" cy="69139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34" name="Afbeelding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FloredquotAmeYr00Deni_0134.jpg"/>
                    <pic:cNvPicPr/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16" cy="691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5" name="Afbeelding 135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FloredquotAmeYr00Deni_0135.jpg"/>
                    <pic:cNvPicPr/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414" cy="69134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6" name="Afbeelding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FloredquotAmeYr00Deni_0136.jpg"/>
                    <pic:cNvPicPr/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162" cy="6915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37" name="Afbeelding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FloredquotAmeYr00Deni_0137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677" cy="69143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38" name="Afbeelding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FloredquotAmeYr00Deni_0138.jpg"/>
                    <pic:cNvPicPr/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915" cy="6916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39" name="Afbeelding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FloredquotAmeYr00Deni_0139.jpg"/>
                    <pic:cNvPicPr/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700" cy="6916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362"/>
            <wp:effectExtent l="0" t="0" r="8255" b="3175"/>
            <wp:docPr id="140" name="Afbeelding 140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FloredquotAmeYr00Deni_0140.jpg"/>
                    <pic:cNvPicPr/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383" cy="69156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41" name="Afbeelding 141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FloredquotAmeYr00Deni_0141.jpg"/>
                    <pic:cNvPicPr/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990" cy="6916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42" name="Afbeelding 142" descr="Afbeelding met tafel,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FloredquotAmeYr00Deni_0142.jpg"/>
                    <pic:cNvPicPr/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16" cy="691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143" name="Afbeelding 14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FloredquotAmeYr00Deni_0143.jpg"/>
                    <pic:cNvPicPr/>
                  </pic:nvPicPr>
                  <pic:blipFill>
                    <a:blip r:embed="rId1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127" cy="69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44" name="Afbeelding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FloredquotAmeYr00Deni_0144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1110" cy="6917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45" name="Afbeelding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FloredquotAmeYr00Deni_0145.jpg"/>
                    <pic:cNvPicPr/>
                  </pic:nvPicPr>
                  <pic:blipFill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49" cy="6914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46" name="Afbeelding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FloredquotAmeYr00Deni_0146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715" cy="691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47" name="Afbeelding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FloredquotAmeYr00Deni_0147.jpg"/>
                    <pic:cNvPicPr/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9739" cy="69169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48" name="Afbeelding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FloredquotAmeYr00Deni_0148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253" cy="6915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49" name="Afbeelding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FloredquotAmeYr00Deni_0149.jpg"/>
                    <pic:cNvPicPr/>
                  </pic:nvPicPr>
                  <pic:blipFill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807" cy="69150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50" name="Afbeelding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FloredquotAmeYr00Deni_0150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65" cy="6915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51" name="Afbeelding 151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FloredquotAmeYr00Deni_015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828" cy="6916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52" name="Afbeelding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FloredquotAmeYr00Deni_0152.jpg"/>
                    <pic:cNvPicPr/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454" cy="691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53" name="Afbeelding 153" descr="Afbeelding met plant,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FloredquotAmeYr00Deni_0153.jpg"/>
                    <pic:cNvPicPr/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87" cy="69157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54" name="Afbeelding 15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FloredquotAmeYr00Deni_0154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382" cy="6915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68253" cy="6912610"/>
            <wp:effectExtent l="0" t="0" r="0" b="2540"/>
            <wp:docPr id="155" name="Afbeelding 155" descr="Afbeelding met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FloredquotAmeYr00Deni_0155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69127" cy="6913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56" name="Afbeelding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FloredquotAmeYr00Deni_0156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999" cy="6915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57" name="Afbeelding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FloredquotAmeYr00Deni_0157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339" cy="6915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58" name="Afbeelding 158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FloredquotAmeYr00Deni_0158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544" cy="691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59" name="Afbeelding 159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FloredquotAmeYr00Deni_0159.jpg"/>
                    <pic:cNvPicPr/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1322" cy="6919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60" name="Afbeelding 160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FloredquotAmeYr00Deni_0160.jpg"/>
                    <pic:cNvPicPr/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750" cy="6915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61" name="Afbeelding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FloredquotAmeYr00Deni_0161.jpg"/>
                    <pic:cNvPicPr/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578" cy="6916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62" name="Afbeelding 162" descr="Afbeelding met voedsel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FloredquotAmeYr00Deni_0162.jpg"/>
                    <pic:cNvPicPr/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023" cy="6916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065"/>
            <wp:effectExtent l="0" t="0" r="8255" b="3175"/>
            <wp:docPr id="163" name="Afbeelding 16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FloredquotAmeYr00Deni_0163.jpg"/>
                    <pic:cNvPicPr/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7848" cy="69142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64" name="Afbeelding 164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FloredquotAmeYr00Deni_0164.jpg"/>
                    <pic:cNvPicPr/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465" cy="6916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65" name="Afbeelding 165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FloredquotAmeYr00Deni_0165.jpg"/>
                    <pic:cNvPicPr/>
                  </pic:nvPicPr>
                  <pic:blipFill>
                    <a:blip r:embed="rId1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998" cy="6915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66" name="Afbeelding 166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FloredquotAmeYr00Deni_0166.jpg"/>
                    <pic:cNvPicPr/>
                  </pic:nvPicPr>
                  <pic:blipFill>
                    <a:blip r:embed="rId1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0695" cy="6917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67" name="Afbeelding 167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FloredquotAmeYr00Deni_0167.jpg"/>
                    <pic:cNvPicPr/>
                  </pic:nvPicPr>
                  <pic:blipFill>
                    <a:blip r:embed="rId1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844" cy="69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68" name="Afbeelding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FloredquotAmeYr00Deni_0168.jpg"/>
                    <pic:cNvPicPr/>
                  </pic:nvPicPr>
                  <pic:blipFill>
                    <a:blip r:embed="rId1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716" cy="6915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69" name="Afbeelding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FloredquotAmeYr00Deni_0169.jpg"/>
                    <pic:cNvPicPr/>
                  </pic:nvPicPr>
                  <pic:blipFill>
                    <a:blip r:embed="rId1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631" cy="69152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70" name="Afbeelding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FloredquotAmeYr00Deni_0170.jpg"/>
                    <pic:cNvPicPr/>
                  </pic:nvPicPr>
                  <pic:blipFill>
                    <a:blip r:embed="rId1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954" cy="6915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71" name="Afbeelding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FloredquotAmeYr00Deni_0171.jpg"/>
                    <pic:cNvPicPr/>
                  </pic:nvPicPr>
                  <pic:blipFill>
                    <a:blip r:embed="rId1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669" cy="6914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72" name="Afbeelding 172" descr="Afbeelding met frui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FloredquotAmeYr00Deni_0172.jpg"/>
                    <pic:cNvPicPr/>
                  </pic:nvPicPr>
                  <pic:blipFill>
                    <a:blip r:embed="rId1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3591" cy="6922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065"/>
            <wp:effectExtent l="0" t="0" r="8255" b="3175"/>
            <wp:docPr id="173" name="Afbeelding 173" descr="Afbeelding met tekst, bo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FloredquotAmeYr00Deni_0173.jpg"/>
                    <pic:cNvPicPr/>
                  </pic:nvPicPr>
                  <pic:blipFill>
                    <a:blip r:embed="rId1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959" cy="69187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0705"/>
            <wp:effectExtent l="0" t="0" r="8255" b="4445"/>
            <wp:docPr id="174" name="Afbeelding 174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FloredquotAmeYr00Deni_0174.jpg"/>
                    <pic:cNvPicPr/>
                  </pic:nvPicPr>
                  <pic:blipFill>
                    <a:blip r:embed="rId1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9197" cy="692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75" name="Afbeelding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FloredquotAmeYr00Deni_0175.jpg"/>
                    <pic:cNvPicPr/>
                  </pic:nvPicPr>
                  <pic:blipFill>
                    <a:blip r:embed="rId1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102" cy="691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76" name="Afbeelding 176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FloredquotAmeYr00Deni_0176.jp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8571" cy="6914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361"/>
            <wp:effectExtent l="0" t="0" r="8255" b="3175"/>
            <wp:docPr id="177" name="Afbeelding 177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FloredquotAmeYr00Deni_0177.jpg"/>
                    <pic:cNvPicPr/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156" cy="691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78" name="Afbeelding 178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FloredquotAmeYr00Deni_0178.jpg"/>
                    <pic:cNvPicPr/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117" cy="691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79" name="Afbeelding 179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FloredquotAmeYr00Deni_0179.jpg"/>
                    <pic:cNvPicPr/>
                  </pic:nvPicPr>
                  <pic:blipFill>
                    <a:blip r:embed="rId1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8377" cy="6915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80" name="Afbeelding 180" descr="Afbeelding met tekst, boek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FloredquotAmeYr00Deni_0180.jpg"/>
                    <pic:cNvPicPr/>
                  </pic:nvPicPr>
                  <pic:blipFill>
                    <a:blip r:embed="rId1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280" cy="6914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81" name="Afbeelding 181" descr="Afbeelding met boek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FloredquotAmeYr00Deni_0181.jpg"/>
                    <pic:cNvPicPr/>
                  </pic:nvPicPr>
                  <pic:blipFill>
                    <a:blip r:embed="rId1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7867" cy="6913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82" name="Afbeelding 182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FloredquotAmeYr00Deni_0182.jpg"/>
                    <pic:cNvPicPr/>
                  </pic:nvPicPr>
                  <pic:blipFill>
                    <a:blip r:embed="rId1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454" cy="69151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83" name="Afbeelding 183" descr="Afbeelding met bloem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FloredquotAmeYr00Deni_0183.jpg"/>
                    <pic:cNvPicPr/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303" cy="6914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84" name="Afbeelding 184" descr="Afbeelding met plant, cactus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FloredquotAmeYr00Deni_0184.jpg"/>
                    <pic:cNvPicPr/>
                  </pic:nvPicPr>
                  <pic:blipFill>
                    <a:blip r:embed="rId1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7259" cy="691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85" name="Afbeelding 185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FloredquotAmeYr00Deni_0185.jpg"/>
                    <pic:cNvPicPr/>
                  </pic:nvPicPr>
                  <pic:blipFill>
                    <a:blip r:embed="rId1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441" cy="69139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86" name="Afbeelding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FloredquotAmeYr00Deni_0186.jpg"/>
                    <pic:cNvPicPr/>
                  </pic:nvPicPr>
                  <pic:blipFill>
                    <a:blip r:embed="rId1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557" cy="6915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87" name="Afbeelding 187" descr="Afbeelding met plant,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FloredquotAmeYr00Deni_0187.jpg"/>
                    <pic:cNvPicPr/>
                  </pic:nvPicPr>
                  <pic:blipFill>
                    <a:blip r:embed="rId1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9488" cy="6916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610"/>
            <wp:effectExtent l="0" t="0" r="8255" b="2540"/>
            <wp:docPr id="188" name="Afbeelding 188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FloredquotAmeYr00Deni_0188.jpg"/>
                    <pic:cNvPicPr/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0370" cy="6917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89" name="Afbeelding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FloredquotAmeYr00Deni_0189.jpg"/>
                    <pic:cNvPicPr/>
                  </pic:nvPicPr>
                  <pic:blipFill>
                    <a:blip r:embed="rId1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151" cy="69144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90" name="Afbeelding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FloredquotAmeYr00Deni_0190.jpg"/>
                    <pic:cNvPicPr/>
                  </pic:nvPicPr>
                  <pic:blipFill>
                    <a:blip r:embed="rId1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126" cy="69159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91" name="Afbeelding 19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FloredquotAmeYr00Deni_0191.jpg"/>
                    <pic:cNvPicPr/>
                  </pic:nvPicPr>
                  <pic:blipFill>
                    <a:blip r:embed="rId1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0797" cy="6916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92" name="Afbeelding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FloredquotAmeYr00Deni_0192.jpg"/>
                    <pic:cNvPicPr/>
                  </pic:nvPicPr>
                  <pic:blipFill>
                    <a:blip r:embed="rId1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9826" cy="69154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97128" cy="6912361"/>
            <wp:effectExtent l="0" t="0" r="8255" b="3175"/>
            <wp:docPr id="193" name="Afbeelding 193" descr="Afbeelding met tekst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FloredquotAmeYr00Deni_0193.jpg"/>
                    <pic:cNvPicPr/>
                  </pic:nvPicPr>
                  <pic:blipFill>
                    <a:blip r:embed="rId1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177" cy="6925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213"/>
            <wp:effectExtent l="0" t="0" r="0" b="3175"/>
            <wp:docPr id="194" name="Afbeelding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FloredquotAmeYr00Deni_0194.jpg"/>
                    <pic:cNvPicPr/>
                  </pic:nvPicPr>
                  <pic:blipFill>
                    <a:blip r:embed="rId2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810" cy="6918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77878" cy="6912610"/>
            <wp:effectExtent l="0" t="0" r="8890" b="2540"/>
            <wp:docPr id="195" name="Afbeelding 195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FloredquotAmeYr00Deni_0195.jpg"/>
                    <pic:cNvPicPr/>
                  </pic:nvPicPr>
                  <pic:blipFill>
                    <a:blip r:embed="rId2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78715" cy="6913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196" name="Afbeelding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FloredquotAmeYr00Deni_0196.jpg"/>
                    <pic:cNvPicPr/>
                  </pic:nvPicPr>
                  <pic:blipFill>
                    <a:blip r:embed="rId2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8647" cy="6915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16379" cy="6912610"/>
            <wp:effectExtent l="0" t="0" r="8255" b="2540"/>
            <wp:docPr id="197" name="Afbeelding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FloredquotAmeYr00Deni_0197.jpg"/>
                    <pic:cNvPicPr/>
                  </pic:nvPicPr>
                  <pic:blipFill>
                    <a:blip r:embed="rId2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20244" cy="6918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98" name="Afbeelding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FloredquotAmeYr00Deni_0198.jpg"/>
                    <pic:cNvPicPr/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832" cy="6914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199" name="Afbeelding 199" descr="Afbeelding met plan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FloredquotAmeYr00Deni_0199.jpg"/>
                    <pic:cNvPicPr/>
                  </pic:nvPicPr>
                  <pic:blipFill>
                    <a:blip r:embed="rId2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9414" cy="69154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200" name="Afbeelding 200" descr="Afbeelding met plant, cactus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FloredquotAmeYr00Deni_0200.jpg"/>
                    <pic:cNvPicPr/>
                  </pic:nvPicPr>
                  <pic:blipFill>
                    <a:blip r:embed="rId2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06888" cy="69128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687503" cy="6912610"/>
            <wp:effectExtent l="0" t="0" r="0" b="2540"/>
            <wp:docPr id="201" name="Afbeelding 201" descr="Afbeelding met tekst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FloredquotAmeYr00Deni_0201.jpg"/>
                    <pic:cNvPicPr/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8916" cy="6914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4706754" cy="6912610"/>
            <wp:effectExtent l="0" t="0" r="0" b="2540"/>
            <wp:docPr id="202" name="Afbeelding 202" descr="Afbeelding met tafel, binnen&#10;&#10;Beschrijving is gegenereerd met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FloredquotAmeYr00Deni_0202.jpg"/>
                    <pic:cNvPicPr/>
                  </pic:nvPicPr>
                  <pic:blipFill>
                    <a:blip r:embed="rId2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10289" cy="6917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D2409" w:rsidRDefault="00753BBE" w:rsidP="00753BBE">
      <w:pPr>
        <w:spacing w:after="0" w:line="240" w:lineRule="auto"/>
      </w:pPr>
      <w:r w:rsidRPr="00753BBE">
        <w:t>I</w:t>
      </w:r>
    </w:p>
    <w:p w:rsidR="00DD2409" w:rsidRDefault="00DD2409">
      <w:r>
        <w:br w:type="page"/>
      </w:r>
    </w:p>
    <w:p w:rsidR="00753BBE" w:rsidRPr="00DD2409" w:rsidRDefault="00DD2409" w:rsidP="00DD2409">
      <w:pPr>
        <w:spacing w:after="0" w:line="240" w:lineRule="auto"/>
        <w:jc w:val="center"/>
        <w:rPr>
          <w:b/>
          <w:sz w:val="40"/>
        </w:rPr>
      </w:pPr>
      <w:bookmarkStart w:id="0" w:name="_GoBack"/>
      <w:r w:rsidRPr="00DD2409">
        <w:rPr>
          <w:b/>
          <w:sz w:val="40"/>
        </w:rPr>
        <w:t>I</w:t>
      </w:r>
      <w:r w:rsidR="00753BBE" w:rsidRPr="00DD2409">
        <w:rPr>
          <w:b/>
          <w:sz w:val="40"/>
        </w:rPr>
        <w:t>NHOUDSOPGAVE</w:t>
      </w:r>
    </w:p>
    <w:bookmarkEnd w:id="0"/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Genipa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Cassia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Verbena mexicana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iCs/>
          <w:lang w:val="la-Latn"/>
        </w:rPr>
        <w:t>Spondias</w:t>
      </w:r>
      <w:r w:rsidRPr="00753BBE">
        <w:rPr>
          <w:lang w:val="la-Latn"/>
        </w:rPr>
        <w:t xml:space="preserve"> mombin, synoniem: </w:t>
      </w:r>
      <w:r w:rsidRPr="00753BBE">
        <w:rPr>
          <w:iCs/>
          <w:lang w:val="la-Latn"/>
        </w:rPr>
        <w:t>S.</w:t>
      </w:r>
      <w:r w:rsidRPr="00753BBE">
        <w:rPr>
          <w:lang w:val="la-Latn"/>
        </w:rPr>
        <w:t xml:space="preserve"> lutea (Gele mombinpruim)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Ipomoea silvestris, nu I. tuxtlensis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i/>
          <w:lang w:val="la-Latn"/>
        </w:rPr>
        <w:t>Le sene du perou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Crotalaria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Allamenda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i/>
          <w:lang w:val="la-Latn"/>
        </w:rPr>
        <w:t>Globa nutans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Knissia amara, nu </w:t>
      </w:r>
      <w:r w:rsidRPr="00753BBE">
        <w:rPr>
          <w:i/>
          <w:iCs/>
          <w:lang w:val="la-Latn"/>
        </w:rPr>
        <w:t>Cinchona officinalis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Hibiscus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Plumeria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Justicia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Convulvus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 La Marie-Gougeat, nu P. foetida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Rivine glabra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Besleria flava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Lagerstroemia regina, nu L. speciosa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Macrocarpus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Crotalaria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La Bresillette, nu waarschijnlijk </w:t>
      </w:r>
      <w:r w:rsidRPr="00753BBE">
        <w:rPr>
          <w:bCs/>
          <w:lang w:val="la-Latn"/>
        </w:rPr>
        <w:t>Comocladia pinnatifolia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lang w:val="la-Latn"/>
        </w:rPr>
        <w:t>Clitoria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Malanga (Choux Caraibe)</w:t>
      </w:r>
      <w:r w:rsidRPr="00753BBE">
        <w:t xml:space="preserve">, nu </w:t>
      </w:r>
      <w:r w:rsidRPr="00753BBE">
        <w:rPr>
          <w:iCs/>
        </w:rPr>
        <w:t>Xanthosoma Sagittaefolium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Asclepias curacovica</w:t>
      </w:r>
      <w:r w:rsidRPr="00753BBE">
        <w:t xml:space="preserve">, nu </w:t>
      </w:r>
      <w:r w:rsidRPr="00753BBE">
        <w:rPr>
          <w:bCs/>
          <w:iCs/>
          <w:lang w:val="en"/>
        </w:rPr>
        <w:t>A. curassavica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Cerise creole</w:t>
      </w:r>
      <w:r w:rsidRPr="00753BBE">
        <w:t>, Eugenia uniflora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 xml:space="preserve">La </w:t>
      </w:r>
      <w:r w:rsidRPr="00753BBE">
        <w:t>G</w:t>
      </w:r>
      <w:r w:rsidRPr="00753BBE">
        <w:rPr>
          <w:lang w:val="la-Latn"/>
        </w:rPr>
        <w:t>ouyave de cayenne</w:t>
      </w:r>
      <w:r w:rsidRPr="00753BBE">
        <w:t xml:space="preserve">, waarschijnlijk </w:t>
      </w:r>
      <w:r w:rsidRPr="00753BBE">
        <w:rPr>
          <w:bCs/>
          <w:iCs/>
          <w:lang w:val="en"/>
        </w:rPr>
        <w:t>Psidium guajava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The des antilles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cafe nouveau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prunier de chili</w:t>
      </w:r>
      <w:r w:rsidRPr="00753BBE">
        <w:t xml:space="preserve">, </w:t>
      </w:r>
      <w:r w:rsidRPr="00753BBE">
        <w:rPr>
          <w:bCs/>
        </w:rPr>
        <w:t>Spondias purpurea lutea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Peyrinette</w:t>
      </w:r>
      <w:r w:rsidRPr="00753BBE">
        <w:t>, Begonia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i/>
          <w:lang w:val="la-Latn"/>
        </w:rPr>
        <w:t>Jasmin caraibe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Ingo (Chevelure des amazones)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Guaiacum officinale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Jalap</w:t>
      </w:r>
      <w:bookmarkStart w:id="1" w:name="top"/>
      <w:r w:rsidRPr="00753BBE">
        <w:t xml:space="preserve"> ??</w:t>
      </w:r>
      <w:bookmarkEnd w:id="1"/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Crotalaria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Coffea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Pimentus</w:t>
      </w:r>
      <w:r w:rsidRPr="00753BBE">
        <w:t xml:space="preserve">, of Capsicum annuum of </w:t>
      </w:r>
      <w:r w:rsidRPr="00753BBE">
        <w:rPr>
          <w:iCs/>
        </w:rPr>
        <w:t>Pimenta dioica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i/>
          <w:lang w:val="la-Latn"/>
        </w:rPr>
        <w:t>La fleur de StJean</w:t>
      </w:r>
      <w:r w:rsidRPr="00753BBE">
        <w:rPr>
          <w:i/>
        </w:rPr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Cariophilus aromatiens</w:t>
      </w:r>
      <w:r w:rsidRPr="00753BBE">
        <w:t>, nu Syzygium aromaticum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Annona cherimola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Plumeria primo</w:t>
      </w:r>
      <w:r w:rsidRPr="00753BBE">
        <w:t>, Plumeria,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</w:t>
      </w:r>
      <w:r w:rsidRPr="00753BBE">
        <w:t xml:space="preserve"> edulis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Bromeli (La Tilliandria)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Tradercantia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Averhoa bilimbi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Cachimentier</w:t>
      </w:r>
      <w:r w:rsidRPr="00753BBE">
        <w:t>, Annona muricata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Eugenia jambos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Musa paradisica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Amarillis equestris</w:t>
      </w:r>
      <w:r w:rsidRPr="00753BBE">
        <w:t>, nu Amarillis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Plombayo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La croix de malte</w:t>
      </w:r>
      <w:r w:rsidRPr="00753BBE">
        <w:t xml:space="preserve">, </w:t>
      </w:r>
      <w:r w:rsidRPr="00753BBE">
        <w:rPr>
          <w:bCs/>
          <w:iCs/>
        </w:rPr>
        <w:t>Silene flos-cuculi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Cordia pulcherima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Lábeille végétale (Parasite)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Cardinalis adhatoda</w:t>
      </w:r>
      <w:r w:rsidRPr="00753BBE">
        <w:t>, waarschijnlijk Lobelia cardinalis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Gigiry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 (La bombe bibi)</w:t>
      </w:r>
      <w:r w:rsidRPr="00753BBE">
        <w:t>, waarschijnlijk Passiflora ligularis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jasmin simple</w:t>
      </w:r>
      <w:r w:rsidRPr="00753BBE">
        <w:t>, Jasminum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Bricaya (La prune de mississipi)</w:t>
      </w:r>
      <w:r w:rsidRPr="00753BBE">
        <w:t>, Prunus caroliniana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Caimito pomifera</w:t>
      </w:r>
      <w:r w:rsidRPr="00753BBE">
        <w:t xml:space="preserve"> 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t>L’</w:t>
      </w:r>
      <w:r w:rsidRPr="00753BBE">
        <w:rPr>
          <w:lang w:val="la-Latn"/>
        </w:rPr>
        <w:t>Avoca</w:t>
      </w:r>
      <w:r w:rsidRPr="00753BBE">
        <w:t xml:space="preserve">tier, </w:t>
      </w:r>
      <w:r w:rsidRPr="00753BBE">
        <w:rPr>
          <w:i/>
          <w:iCs/>
        </w:rPr>
        <w:t>Persea americana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Mangifera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Poinciana</w:t>
      </w:r>
      <w:r w:rsidRPr="00753BBE">
        <w:t xml:space="preserve">, </w:t>
      </w:r>
      <w:r w:rsidRPr="00753BBE">
        <w:rPr>
          <w:bCs/>
          <w:iCs/>
        </w:rPr>
        <w:t>Caesalpinia pulcherrima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Anacardium</w:t>
      </w:r>
      <w:r w:rsidRPr="00753BBE">
        <w:t xml:space="preserve"> </w:t>
      </w:r>
      <w:r w:rsidRPr="00753BBE">
        <w:rPr>
          <w:iCs/>
        </w:rPr>
        <w:t>occidentale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Ananas</w:t>
      </w:r>
      <w:r w:rsidRPr="00753BBE">
        <w:t xml:space="preserve"> comosus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Circascirchatis palma (Le palmier glouglou)</w:t>
      </w:r>
      <w:r w:rsidRPr="00753BBE">
        <w:t xml:space="preserve">, waarschijnlijk </w:t>
      </w:r>
      <w:r w:rsidRPr="00753BBE">
        <w:rPr>
          <w:iCs/>
        </w:rPr>
        <w:t>Acrocomia</w:t>
      </w:r>
      <w:r w:rsidRPr="00753BBE">
        <w:t xml:space="preserve"> aculeata var. </w:t>
      </w:r>
      <w:r w:rsidRPr="00753BBE">
        <w:rPr>
          <w:iCs/>
        </w:rPr>
        <w:t>karukerana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Averrhoa carambola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Laurus venenata (Le pommier a la rose)</w:t>
      </w:r>
      <w:r w:rsidRPr="00753BBE">
        <w:t xml:space="preserve">, waarschijnlijk </w:t>
      </w:r>
      <w:r w:rsidRPr="00753BBE">
        <w:rPr>
          <w:bCs/>
          <w:iCs/>
          <w:lang w:val="fr-FR"/>
        </w:rPr>
        <w:t>Syzygium jambos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Achrasmamosa (Le Sapotier)</w:t>
      </w:r>
      <w:r w:rsidRPr="00753BBE">
        <w:t>, Manilkara sapota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i/>
          <w:lang w:val="la-Latn"/>
        </w:rPr>
      </w:pPr>
      <w:r w:rsidRPr="00753BBE">
        <w:rPr>
          <w:i/>
          <w:lang w:val="la-Latn"/>
        </w:rPr>
        <w:t>Le haricot monstre</w:t>
      </w:r>
      <w:r w:rsidRPr="00753BBE">
        <w:rPr>
          <w:i/>
        </w:rPr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Nicotiana marouba</w:t>
      </w:r>
      <w:r w:rsidRPr="00753BBE">
        <w:t xml:space="preserve">, </w:t>
      </w:r>
      <w:r w:rsidRPr="00753BBE">
        <w:rPr>
          <w:bCs/>
          <w:iCs/>
          <w:lang w:val="en"/>
        </w:rPr>
        <w:t>Nicotiana tabacum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Annona muricata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Ricinus communis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Mancinella venenala</w:t>
      </w:r>
      <w:r w:rsidRPr="00753BBE">
        <w:t>, Hippomane mancinella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Epydendron</w:t>
      </w:r>
      <w:r w:rsidRPr="00753BBE">
        <w:t>, waarschijnlijk Epidendrum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Heliconia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Momordica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Poinciana regina</w:t>
      </w:r>
      <w:r w:rsidRPr="00753BBE">
        <w:t>, D</w:t>
      </w:r>
      <w:r w:rsidRPr="00753BBE">
        <w:rPr>
          <w:bCs/>
        </w:rPr>
        <w:t>elonix regia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Saccharum officinale</w:t>
      </w:r>
      <w:r w:rsidRPr="00753BBE">
        <w:t>, S. officinarum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Couroupita guianensis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Asclepias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Bixa orellana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Theobrama (Cacao)</w:t>
      </w:r>
      <w:r w:rsidRPr="00753BBE">
        <w:t>, Theobroma cacao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Asclepias carnosa</w:t>
      </w:r>
      <w:r w:rsidRPr="00753BBE">
        <w:t>, Hoya carnosa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Cocolaba uvifera (Le raisin americain)</w:t>
      </w:r>
      <w:r w:rsidRPr="00753BBE">
        <w:t>, Coccoloba uvifera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Ipomoea silvestris, </w:t>
      </w:r>
      <w:r w:rsidRPr="00753BBE">
        <w:t>waarschijnlijk I. batatas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Momordica operenlata</w:t>
      </w:r>
      <w:r w:rsidRPr="00753BBE">
        <w:t>, Momordica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Convulvus americana</w:t>
      </w:r>
      <w:r w:rsidRPr="00753BBE">
        <w:t>, Convulvus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Mammea americana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Areca palm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Briophillum callicimum</w:t>
      </w:r>
      <w:r w:rsidRPr="00753BBE">
        <w:t xml:space="preserve">, </w:t>
      </w:r>
      <w:r w:rsidRPr="00753BBE">
        <w:rPr>
          <w:bCs/>
          <w:lang w:val="en"/>
        </w:rPr>
        <w:t>Bryophyllum calycinum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Tabacum pentandria monoginia</w:t>
      </w:r>
      <w:r w:rsidRPr="00753BBE">
        <w:t xml:space="preserve">, waarschijnlijk </w:t>
      </w:r>
      <w:r w:rsidRPr="00753BBE">
        <w:rPr>
          <w:iCs/>
        </w:rPr>
        <w:t>Nicotiana tabacum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Campanulla ceruloea</w:t>
      </w:r>
      <w:r w:rsidRPr="00753BBE">
        <w:t>, waarschijnlijk Ipomoea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Cerbera thevelia (LÁhouai)</w:t>
      </w:r>
      <w:r w:rsidRPr="00753BBE">
        <w:t xml:space="preserve">, </w:t>
      </w:r>
      <w:r w:rsidRPr="00753BBE">
        <w:rPr>
          <w:iCs/>
        </w:rPr>
        <w:t>Thevetia peruviana</w:t>
      </w:r>
      <w:r w:rsidRPr="00753BBE">
        <w:t xml:space="preserve"> 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Vanilla aromatica</w:t>
      </w:r>
      <w:r w:rsidRPr="00753BBE">
        <w:t xml:space="preserve">, </w:t>
      </w:r>
      <w:r w:rsidRPr="00753BBE">
        <w:rPr>
          <w:iCs/>
        </w:rPr>
        <w:t>Vanilla planifolia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Hibiscus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Cocos mucifera</w:t>
      </w:r>
      <w:r w:rsidRPr="00753BBE">
        <w:t xml:space="preserve">, C. </w:t>
      </w:r>
      <w:r w:rsidRPr="00753BBE">
        <w:rPr>
          <w:i/>
          <w:iCs/>
        </w:rPr>
        <w:t>nucifera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Carolinoea jusignis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Anona squamosa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Hibiscus esculentus</w:t>
      </w:r>
      <w:r w:rsidRPr="00753BBE">
        <w:t xml:space="preserve"> (okra)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Papaya Sativa</w:t>
      </w:r>
      <w:r w:rsidRPr="00753BBE">
        <w:t xml:space="preserve">, </w:t>
      </w:r>
      <w:r w:rsidRPr="00753BBE">
        <w:rPr>
          <w:iCs/>
        </w:rPr>
        <w:t>Carica papaya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Tillandria (Limmortelle creole)</w:t>
      </w:r>
      <w:r w:rsidRPr="00753BBE">
        <w:t>, Tillandsia 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Amomum curcuma</w:t>
      </w:r>
      <w:r w:rsidRPr="00753BBE">
        <w:t xml:space="preserve">, </w:t>
      </w:r>
      <w:r w:rsidRPr="00753BBE">
        <w:rPr>
          <w:bCs/>
          <w:iCs/>
        </w:rPr>
        <w:t>Curcuma longa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Tomados (La pomme d’amour)</w:t>
      </w:r>
      <w:r w:rsidRPr="00753BBE">
        <w:t>, Solanum lycopersicum (Tomaat)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Plumeria roscoea</w:t>
      </w:r>
      <w:r w:rsidRPr="00753BBE">
        <w:t xml:space="preserve">, Plumeria of </w:t>
      </w:r>
      <w:r w:rsidRPr="00753BBE">
        <w:rPr>
          <w:iCs/>
        </w:rPr>
        <w:t>Himatanthus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Bignonia quinquifolio</w:t>
      </w:r>
      <w:r w:rsidRPr="00753BBE">
        <w:t>, waarschijnlijk Cybistax antisyphilitica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Lilium roscoea</w:t>
      </w:r>
      <w:r w:rsidRPr="00753BBE">
        <w:t>, L.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jasmin bouquet</w:t>
      </w:r>
      <w:r w:rsidRPr="00753BBE">
        <w:t>, waarschijnlijk Jasminum humile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Caladium muculatum</w:t>
      </w:r>
      <w:r w:rsidRPr="00753BBE">
        <w:t>, waarschijnlijk Dieffenbachia seguine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Cucurbitracee (Les giromond sauvage)</w:t>
      </w:r>
      <w:r w:rsidRPr="00753BBE">
        <w:t xml:space="preserve">, </w:t>
      </w:r>
      <w:r w:rsidRPr="00753BBE">
        <w:rPr>
          <w:bCs/>
          <w:iCs/>
          <w:lang w:val="en"/>
        </w:rPr>
        <w:t>Cucurbita,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Hibiscus flore pleno</w:t>
      </w:r>
      <w:r w:rsidRPr="00753BBE">
        <w:t>, H. soort ombekend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Gardenia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Phytoloca</w:t>
      </w:r>
      <w:r w:rsidRPr="00753BBE">
        <w:t xml:space="preserve">, waarschijnlijk </w:t>
      </w:r>
      <w:r w:rsidRPr="00753BBE">
        <w:rPr>
          <w:bCs/>
          <w:iCs/>
          <w:lang w:val="en"/>
        </w:rPr>
        <w:t>Phytolacca americana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Malescensis (Le mayek)</w:t>
      </w:r>
      <w:r w:rsidRPr="00753BBE">
        <w:t xml:space="preserve">, waarschijnlijk </w:t>
      </w:r>
      <w:r w:rsidRPr="00753BBE">
        <w:rPr>
          <w:bCs/>
          <w:iCs/>
          <w:lang w:val="en"/>
        </w:rPr>
        <w:t>Syzygium malaccense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Ananas</w:t>
      </w:r>
      <w:r w:rsidRPr="00753BBE">
        <w:t xml:space="preserve">, </w:t>
      </w:r>
      <w:r w:rsidRPr="00753BBE">
        <w:rPr>
          <w:iCs/>
        </w:rPr>
        <w:t>Ananas comosus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Lilium (Le lys tigré)</w:t>
      </w:r>
      <w:r w:rsidRPr="00753BBE">
        <w:t>, L. tigrinum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Inan bacara </w:t>
      </w:r>
      <w:r w:rsidRPr="00753BBE">
        <w:t>(</w:t>
      </w:r>
      <w:r w:rsidRPr="00753BBE">
        <w:rPr>
          <w:lang w:val="la-Latn"/>
        </w:rPr>
        <w:t>l’ignamme)</w:t>
      </w:r>
      <w:r w:rsidRPr="00753BBE">
        <w:t>, Imopoea batatas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Musa paradisica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Les muscades</w:t>
      </w:r>
      <w:r w:rsidRPr="00753BBE">
        <w:t xml:space="preserve">, </w:t>
      </w:r>
      <w:r w:rsidRPr="00753BBE">
        <w:rPr>
          <w:iCs/>
        </w:rPr>
        <w:t>Myristica fragrans (Nootmuskaat)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Maritima diandra (le cornaret)</w:t>
      </w:r>
      <w:r w:rsidRPr="00753BBE">
        <w:t>, Proboscidea, waarschijnlijk P. sabulosa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 (en Melon-pomme)</w:t>
      </w:r>
      <w:r w:rsidRPr="00753BBE">
        <w:t>, Passiflora maliformis en meloen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Convulvus (en le colant plombago rosé)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serpent vegetal pothos en le petit concombre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Gossypion tricuspedatum (Katoen)</w:t>
      </w:r>
      <w:r w:rsidRPr="00753BBE">
        <w:t xml:space="preserve">, </w:t>
      </w:r>
      <w:r w:rsidRPr="00753BBE">
        <w:rPr>
          <w:bCs/>
          <w:iCs/>
        </w:rPr>
        <w:t>Gossypium barbadense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lianne perpetuelle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Amomum (Le topinambourg)</w:t>
      </w:r>
      <w:r w:rsidRPr="00753BBE">
        <w:t xml:space="preserve">, </w:t>
      </w:r>
      <w:r w:rsidRPr="00753BBE">
        <w:rPr>
          <w:iCs/>
        </w:rPr>
        <w:t>Amomum, geen topinamboer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Amarillis vitata</w:t>
      </w:r>
      <w:r w:rsidRPr="00753BBE">
        <w:t xml:space="preserve">, waarschijnlijk </w:t>
      </w:r>
      <w:r w:rsidRPr="00753BBE">
        <w:rPr>
          <w:bCs/>
          <w:lang w:val="en"/>
        </w:rPr>
        <w:t>Hippeastrum vittatum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Citharexyllum</w:t>
      </w:r>
      <w:r w:rsidRPr="00753BBE">
        <w:t xml:space="preserve">, </w:t>
      </w:r>
      <w:r w:rsidRPr="00753BBE">
        <w:rPr>
          <w:bCs/>
          <w:iCs/>
        </w:rPr>
        <w:t>Citharexylum spinosum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Polypodium (L’icack, icacus et la fougère 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Artocarpus incisa</w:t>
      </w:r>
      <w:r w:rsidRPr="00753BBE">
        <w:t xml:space="preserve">, </w:t>
      </w:r>
      <w:r w:rsidRPr="00753BBE">
        <w:rPr>
          <w:bCs/>
          <w:iCs/>
        </w:rPr>
        <w:t>A. altilis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Gardenia (en le taliouawa)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cerisier et le corrossolier</w:t>
      </w:r>
      <w:r w:rsidRPr="00753BBE">
        <w:t>, ?? en Annona muricata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pistachier  arachide et le boulon d’or</w:t>
      </w:r>
      <w:r w:rsidRPr="00753BBE">
        <w:t>, Arachis hypogaea en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Musa paradisica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Spigelia anthelmia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citron doux limonia et la trompette solandra</w:t>
      </w:r>
      <w:r w:rsidRPr="00753BBE">
        <w:t>, Citrus maxima (pompelmoes en Solandra  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Anchona caraiba (Le kina caraibe)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Bignonia</w:t>
      </w:r>
      <w:r w:rsidRPr="00753BBE">
        <w:t xml:space="preserve">, 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corail végétal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 murucuya</w:t>
      </w:r>
      <w:r w:rsidRPr="00753BBE">
        <w:t>, P. edulis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Cactus (La figue raquette)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Philantus le raisin de cithère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Mabolo</w:t>
      </w:r>
      <w:r w:rsidRPr="00753BBE">
        <w:t xml:space="preserve">, waarschijnlijk </w:t>
      </w:r>
      <w:r w:rsidRPr="00753BBE">
        <w:rPr>
          <w:bCs/>
          <w:iCs/>
          <w:lang w:val="en"/>
        </w:rPr>
        <w:t>Diospyros whyteana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Hura crepitans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Achros sapota (la sapotille)</w:t>
      </w:r>
      <w:r w:rsidRPr="00753BBE">
        <w:t xml:space="preserve">, </w:t>
      </w:r>
      <w:r w:rsidRPr="00753BBE">
        <w:rPr>
          <w:iCs/>
        </w:rPr>
        <w:t>Manilkara zapota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Tamarindus</w:t>
      </w:r>
      <w:r w:rsidRPr="00753BBE">
        <w:t>, T. indica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Passiflora liroefolia (La Lyrienne)</w:t>
      </w:r>
      <w:r w:rsidRPr="00753BBE">
        <w:t>, P.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Citrus</w:t>
      </w:r>
      <w:r w:rsidRPr="00753BBE">
        <w:t>, C. sinensis en C. limon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reglisse chapelet</w:t>
      </w:r>
      <w:r w:rsidRPr="00753BBE">
        <w:t>, waarschijnlijk Abrus precatorius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Amomum zingiber (Gem</w:t>
      </w:r>
      <w:r w:rsidRPr="00753BBE">
        <w:t>b</w:t>
      </w:r>
      <w:r w:rsidRPr="00753BBE">
        <w:rPr>
          <w:lang w:val="la-Latn"/>
        </w:rPr>
        <w:t>er)</w:t>
      </w:r>
      <w:r w:rsidRPr="00753BBE">
        <w:t>, Zingiber officinale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Aristolochia grandiflora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Heliotropium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Gerbière</w:t>
      </w:r>
      <w:r w:rsidRPr="00753BBE">
        <w:t xml:space="preserve"> 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Lobelia venenata</w:t>
      </w:r>
      <w:r w:rsidRPr="00753BBE">
        <w:t>, L. cardinalis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paletuvier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Cassia fistula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Indigo fera en Franklinia alatama</w:t>
      </w:r>
      <w:r w:rsidRPr="00753BBE">
        <w:t xml:space="preserve">, </w:t>
      </w:r>
      <w:r w:rsidRPr="00753BBE">
        <w:rPr>
          <w:lang w:val="la-Latn"/>
        </w:rPr>
        <w:t xml:space="preserve">Indigo fera </w:t>
      </w:r>
      <w:r w:rsidRPr="00753BBE">
        <w:t xml:space="preserve"> en </w:t>
      </w:r>
      <w:r w:rsidRPr="00753BBE">
        <w:rPr>
          <w:bCs/>
          <w:iCs/>
        </w:rPr>
        <w:t>Franklinia alatamaha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Orisa sativa en Aquilegia canadensis</w:t>
      </w:r>
      <w:r w:rsidRPr="00753BBE">
        <w:t>, Oryza sativa  en A. canadensis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Lilium superbum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t>Le Fraisier</w:t>
      </w:r>
      <w:r w:rsidRPr="00753BBE">
        <w:rPr>
          <w:lang w:val="la-Latn"/>
        </w:rPr>
        <w:t>i</w:t>
      </w:r>
      <w:r w:rsidRPr="00753BBE">
        <w:t xml:space="preserve">, </w:t>
      </w:r>
      <w:r w:rsidRPr="00753BBE">
        <w:rPr>
          <w:bCs/>
          <w:iCs/>
        </w:rPr>
        <w:t>Fragaria × ananassa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kénépie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Bignoniensis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besleria</w:t>
      </w:r>
      <w:r w:rsidRPr="00753BBE">
        <w:t>, Besleria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Ipomoea batates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largemone</w:t>
      </w:r>
      <w:r w:rsidRPr="00753BBE">
        <w:t xml:space="preserve"> </w:t>
      </w:r>
      <w:r w:rsidRPr="00753BBE">
        <w:rPr>
          <w:lang w:val="la-Latn"/>
        </w:rPr>
        <w:t>P</w:t>
      </w:r>
      <w:r w:rsidRPr="00753BBE">
        <w:t>eru</w:t>
      </w:r>
      <w:r w:rsidRPr="00753BBE">
        <w:rPr>
          <w:lang w:val="la-Latn"/>
        </w:rPr>
        <w:t>vienne</w:t>
      </w:r>
      <w:r w:rsidRPr="00753BBE">
        <w:t>, Argemone mexicana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Alstroemeria edulis en mango</w:t>
      </w:r>
      <w:r w:rsidRPr="00753BBE">
        <w:t xml:space="preserve">, </w:t>
      </w:r>
      <w:r w:rsidRPr="00753BBE">
        <w:rPr>
          <w:bCs/>
          <w:lang w:val="fr-FR"/>
        </w:rPr>
        <w:t>Bomarea edulis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Passiflora grandiflora (La barbadine)</w:t>
      </w:r>
      <w:r w:rsidRPr="00753BBE">
        <w:t xml:space="preserve">, </w:t>
      </w:r>
      <w:r w:rsidRPr="00753BBE">
        <w:rPr>
          <w:bCs/>
          <w:iCs/>
          <w:lang w:val="fr-FR"/>
        </w:rPr>
        <w:t>P. quadrangularis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Canna gigantoea</w:t>
      </w:r>
      <w:r w:rsidRPr="00753BBE">
        <w:t>, C.,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Cactus (le cactier nopal)</w:t>
      </w:r>
      <w:r w:rsidRPr="00753BBE">
        <w:t>, Opuntia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Volubilis empenne</w:t>
      </w:r>
      <w:r w:rsidRPr="00753BBE">
        <w:t xml:space="preserve">, </w:t>
      </w:r>
      <w:r w:rsidRPr="00753BBE">
        <w:rPr>
          <w:bCs/>
          <w:iCs/>
          <w:lang w:val="en"/>
        </w:rPr>
        <w:t>Ipomoea quamoclit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en"/>
        </w:rPr>
      </w:pPr>
      <w:r w:rsidRPr="00753BBE">
        <w:rPr>
          <w:lang w:val="la-Latn"/>
        </w:rPr>
        <w:t>Prisidium pomiferum (Gouyave)</w:t>
      </w:r>
      <w:r w:rsidRPr="00753BBE">
        <w:t xml:space="preserve">, P. </w:t>
      </w:r>
      <w:r w:rsidRPr="00753BBE">
        <w:rPr>
          <w:bCs/>
          <w:iCs/>
          <w:lang w:val="en"/>
        </w:rPr>
        <w:t>guajava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Maogni Courbari lácajou a meubles</w:t>
      </w:r>
      <w:r w:rsidRPr="00753BBE">
        <w:t>, waarschijnlijk Hymeaea courbaril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Amarilis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Leaco l’icack et la marguerite</w:t>
      </w:r>
      <w:r w:rsidRPr="00753BBE">
        <w:t xml:space="preserve">, waarschijnlijk </w:t>
      </w:r>
      <w:r w:rsidRPr="00753BBE">
        <w:rPr>
          <w:bCs/>
          <w:iCs/>
        </w:rPr>
        <w:t>Chrysobalanus icaco</w:t>
      </w:r>
      <w:r w:rsidRPr="00753BBE">
        <w:t xml:space="preserve"> 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Hocmatoxilon campechianum</w:t>
      </w:r>
      <w:r w:rsidRPr="00753BBE">
        <w:t xml:space="preserve">, </w:t>
      </w:r>
      <w:r w:rsidRPr="00753BBE">
        <w:rPr>
          <w:bCs/>
        </w:rPr>
        <w:t>Haematoxylum campechianum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Tillancia</w:t>
      </w:r>
      <w:r w:rsidRPr="00753BBE">
        <w:t>, Tillandsia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Le zinzin et le Caprier sauvage</w:t>
      </w:r>
      <w:r w:rsidRPr="00753BBE">
        <w:t xml:space="preserve">,  ?? en </w:t>
      </w:r>
      <w:r w:rsidRPr="00753BBE">
        <w:rPr>
          <w:bCs/>
          <w:iCs/>
          <w:lang w:val="fr-FR"/>
        </w:rPr>
        <w:t>Capparis spinosa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ketmie et la Brohoea puicoea</w:t>
      </w:r>
      <w:r w:rsidRPr="00753BBE">
        <w:t xml:space="preserve">, Hibiscus en waarschijnlijk </w:t>
      </w:r>
      <w:r w:rsidRPr="00753BBE">
        <w:rPr>
          <w:lang w:val="la-Latn"/>
        </w:rPr>
        <w:t>Brohoea puicoea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Nelombo</w:t>
      </w:r>
      <w:r w:rsidRPr="00753BBE">
        <w:t>, Nelumbo nucifera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Hiliconia</w:t>
      </w:r>
      <w:r w:rsidRPr="00753BBE">
        <w:t>, Heliconia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jussienne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Jenipa anthadovica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Cariota urens</w:t>
      </w:r>
      <w:r w:rsidRPr="00753BBE">
        <w:t xml:space="preserve">, </w:t>
      </w:r>
      <w:r w:rsidRPr="00753BBE">
        <w:rPr>
          <w:bCs/>
          <w:iCs/>
          <w:lang w:val="fr-FR"/>
        </w:rPr>
        <w:t>Caryota 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Solanum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Akeesia (le lackee et le pothos)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Aloetris fragrans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Oexchinomene coccinoca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Dolicos garndiflora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Taulama plumeris</w:t>
      </w:r>
      <w:r w:rsidRPr="00753BBE">
        <w:t xml:space="preserve">, </w:t>
      </w:r>
      <w:r w:rsidRPr="00753BBE">
        <w:rPr>
          <w:bCs/>
          <w:iCs/>
          <w:lang w:val="fr-FR"/>
        </w:rPr>
        <w:t>Magnolia dodecapetala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Jatropha manihot</w:t>
      </w:r>
      <w:r w:rsidRPr="00753BBE">
        <w:t xml:space="preserve">, </w:t>
      </w:r>
      <w:r w:rsidRPr="00753BBE">
        <w:rPr>
          <w:bCs/>
          <w:iCs/>
          <w:lang w:val="fr-FR"/>
        </w:rPr>
        <w:t>Manihot esculenta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Negretia urens</w:t>
      </w:r>
      <w:r w:rsidRPr="00753BBE">
        <w:t>, Mucuna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  <w:lang w:val="fr-FR"/>
        </w:rPr>
      </w:pPr>
      <w:r w:rsidRPr="00753BBE">
        <w:rPr>
          <w:lang w:val="la-Latn"/>
        </w:rPr>
        <w:t>Laurus amomunt (Le canellier de ceylan)</w:t>
      </w:r>
      <w:r w:rsidRPr="00753BBE">
        <w:t xml:space="preserve">, </w:t>
      </w:r>
      <w:r w:rsidRPr="00753BBE">
        <w:rPr>
          <w:bCs/>
          <w:iCs/>
          <w:lang w:val="fr-FR"/>
        </w:rPr>
        <w:t>Cinnamomum verum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La limone et la Lixora coccinoea</w:t>
      </w:r>
      <w:r w:rsidRPr="00753BBE">
        <w:t xml:space="preserve"> 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Le piment et la pustemonne (Lacopahu)</w:t>
      </w:r>
      <w:r w:rsidRPr="00753BBE">
        <w:t xml:space="preserve">, </w:t>
      </w:r>
      <w:r w:rsidRPr="00753BBE">
        <w:rPr>
          <w:iCs/>
        </w:rPr>
        <w:t>Copaifera  soort onbekend (links)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bCs/>
        </w:rPr>
      </w:pPr>
      <w:r w:rsidRPr="00753BBE">
        <w:rPr>
          <w:lang w:val="la-Latn"/>
        </w:rPr>
        <w:t>Le galba et le dolicos (pois boucoussou)</w:t>
      </w:r>
      <w:r w:rsidRPr="00753BBE">
        <w:t xml:space="preserve">, </w:t>
      </w:r>
      <w:r w:rsidRPr="00753BBE">
        <w:rPr>
          <w:bCs/>
          <w:iCs/>
        </w:rPr>
        <w:t>Calophyllum</w:t>
      </w:r>
      <w:r w:rsidRPr="00753BBE">
        <w:rPr>
          <w:bCs/>
        </w:rPr>
        <w:t xml:space="preserve"> </w:t>
      </w:r>
      <w:r w:rsidRPr="00753BBE">
        <w:rPr>
          <w:bCs/>
          <w:iCs/>
        </w:rPr>
        <w:t>calaba en Dolichos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La citronelle et les monbius </w:t>
      </w:r>
      <w:r w:rsidRPr="00753BBE">
        <w:t xml:space="preserve">Spondias en </w:t>
      </w:r>
      <w:r w:rsidRPr="00753BBE">
        <w:rPr>
          <w:lang w:val="la-Latn"/>
        </w:rPr>
        <w:t xml:space="preserve">Citrus trifoliata </w:t>
      </w:r>
    </w:p>
    <w:p w:rsidR="0043058C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 xml:space="preserve">BricayaLe brie et liane nouvelle </w:t>
      </w:r>
      <w:r w:rsidRPr="00753BBE">
        <w:t>??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Bombax heptaphyllum</w:t>
      </w:r>
      <w:r w:rsidRPr="00753BBE">
        <w:t>, B. ceiba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Cactus melocactus</w:t>
      </w:r>
      <w:r w:rsidRPr="00753BBE">
        <w:t>, M elocactus , soort onbekend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Jatropha  ricinus (le medecinier  corail et orchidée</w:t>
      </w:r>
      <w:r w:rsidRPr="00753BBE">
        <w:t>) J. multifida</w:t>
      </w:r>
    </w:p>
    <w:p w:rsidR="00753BBE" w:rsidRPr="00753BBE" w:rsidRDefault="00753BBE" w:rsidP="00753BBE">
      <w:pPr>
        <w:numPr>
          <w:ilvl w:val="0"/>
          <w:numId w:val="2"/>
        </w:numPr>
        <w:spacing w:after="0" w:line="240" w:lineRule="auto"/>
        <w:rPr>
          <w:lang w:val="la-Latn"/>
        </w:rPr>
      </w:pPr>
      <w:r w:rsidRPr="00753BBE">
        <w:rPr>
          <w:lang w:val="la-Latn"/>
        </w:rPr>
        <w:t>Adansonia digitata</w:t>
      </w:r>
    </w:p>
    <w:p w:rsidR="00753BBE" w:rsidRPr="00753BBE" w:rsidRDefault="00753BBE" w:rsidP="00753BBE">
      <w:pPr>
        <w:spacing w:after="0" w:line="240" w:lineRule="auto"/>
        <w:rPr>
          <w:lang w:val="la-Latn"/>
        </w:rPr>
      </w:pPr>
    </w:p>
    <w:p w:rsidR="00753BBE" w:rsidRPr="00753BBE" w:rsidRDefault="00753BBE" w:rsidP="00753BBE">
      <w:pPr>
        <w:spacing w:after="0" w:line="240" w:lineRule="auto"/>
        <w:rPr>
          <w:lang w:val="la-Latn"/>
        </w:rPr>
      </w:pPr>
      <w:r w:rsidRPr="00753BBE">
        <w:rPr>
          <w:lang w:val="la-Latn"/>
        </w:rPr>
        <w:br w:type="page"/>
      </w:r>
    </w:p>
    <w:p w:rsidR="00753BBE" w:rsidRDefault="00753BBE" w:rsidP="00753BBE">
      <w:pPr>
        <w:spacing w:after="0" w:line="240" w:lineRule="auto"/>
      </w:pPr>
    </w:p>
    <w:p w:rsidR="008C5592" w:rsidRDefault="008C5592" w:rsidP="00753BBE">
      <w:pPr>
        <w:spacing w:after="0" w:line="240" w:lineRule="auto"/>
      </w:pP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8C5592" w:rsidRDefault="008C5592" w:rsidP="00753BBE">
      <w:pPr>
        <w:spacing w:after="0" w:line="240" w:lineRule="auto"/>
      </w:pPr>
      <w:r>
        <w:br w:type="page"/>
      </w:r>
    </w:p>
    <w:p w:rsidR="0043058C" w:rsidRPr="00FB3D41" w:rsidRDefault="0043058C" w:rsidP="00753BBE">
      <w:pPr>
        <w:spacing w:after="0" w:line="240" w:lineRule="auto"/>
      </w:pPr>
    </w:p>
    <w:sectPr w:rsidR="0043058C" w:rsidRPr="00FB3D41" w:rsidSect="00FB3D41">
      <w:type w:val="continuous"/>
      <w:pgSz w:w="8419" w:h="11906" w:orient="landscape" w:code="9"/>
      <w:pgMar w:top="510" w:right="510" w:bottom="510" w:left="510" w:header="709" w:footer="709" w:gutter="0"/>
      <w:pgBorders w:offsetFrom="page">
        <w:top w:val="single" w:sz="24" w:space="24" w:color="auto"/>
        <w:left w:val="single" w:sz="24" w:space="24" w:color="auto"/>
        <w:bottom w:val="single" w:sz="24" w:space="24" w:color="auto"/>
        <w:right w:val="single" w:sz="2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E4AA3" w:rsidRDefault="001E4AA3" w:rsidP="0009792C">
      <w:pPr>
        <w:spacing w:after="0" w:line="240" w:lineRule="auto"/>
      </w:pPr>
      <w:r>
        <w:separator/>
      </w:r>
    </w:p>
  </w:endnote>
  <w:endnote w:type="continuationSeparator" w:id="0">
    <w:p w:rsidR="001E4AA3" w:rsidRDefault="001E4AA3" w:rsidP="000979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A0002AEF" w:usb1="4000207B" w:usb2="00000000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E4AA3" w:rsidRDefault="001E4AA3" w:rsidP="0009792C">
      <w:pPr>
        <w:spacing w:after="0" w:line="240" w:lineRule="auto"/>
      </w:pPr>
      <w:r>
        <w:separator/>
      </w:r>
    </w:p>
  </w:footnote>
  <w:footnote w:type="continuationSeparator" w:id="0">
    <w:p w:rsidR="001E4AA3" w:rsidRDefault="001E4AA3" w:rsidP="0009792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73512D"/>
    <w:multiLevelType w:val="hybridMultilevel"/>
    <w:tmpl w:val="D59C46E8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2A928F5"/>
    <w:multiLevelType w:val="hybridMultilevel"/>
    <w:tmpl w:val="D862EB22"/>
    <w:lvl w:ilvl="0" w:tplc="04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30019" w:tentative="1">
      <w:start w:val="1"/>
      <w:numFmt w:val="lowerLetter"/>
      <w:lvlText w:val="%2."/>
      <w:lvlJc w:val="left"/>
      <w:pPr>
        <w:ind w:left="1440" w:hanging="360"/>
      </w:pPr>
    </w:lvl>
    <w:lvl w:ilvl="2" w:tplc="0413001B" w:tentative="1">
      <w:start w:val="1"/>
      <w:numFmt w:val="lowerRoman"/>
      <w:lvlText w:val="%3."/>
      <w:lvlJc w:val="right"/>
      <w:pPr>
        <w:ind w:left="2160" w:hanging="180"/>
      </w:pPr>
    </w:lvl>
    <w:lvl w:ilvl="3" w:tplc="0413000F" w:tentative="1">
      <w:start w:val="1"/>
      <w:numFmt w:val="decimal"/>
      <w:lvlText w:val="%4."/>
      <w:lvlJc w:val="left"/>
      <w:pPr>
        <w:ind w:left="2880" w:hanging="360"/>
      </w:pPr>
    </w:lvl>
    <w:lvl w:ilvl="4" w:tplc="04130019" w:tentative="1">
      <w:start w:val="1"/>
      <w:numFmt w:val="lowerLetter"/>
      <w:lvlText w:val="%5."/>
      <w:lvlJc w:val="left"/>
      <w:pPr>
        <w:ind w:left="3600" w:hanging="360"/>
      </w:pPr>
    </w:lvl>
    <w:lvl w:ilvl="5" w:tplc="0413001B" w:tentative="1">
      <w:start w:val="1"/>
      <w:numFmt w:val="lowerRoman"/>
      <w:lvlText w:val="%6."/>
      <w:lvlJc w:val="right"/>
      <w:pPr>
        <w:ind w:left="4320" w:hanging="180"/>
      </w:pPr>
    </w:lvl>
    <w:lvl w:ilvl="6" w:tplc="0413000F" w:tentative="1">
      <w:start w:val="1"/>
      <w:numFmt w:val="decimal"/>
      <w:lvlText w:val="%7."/>
      <w:lvlJc w:val="left"/>
      <w:pPr>
        <w:ind w:left="5040" w:hanging="360"/>
      </w:pPr>
    </w:lvl>
    <w:lvl w:ilvl="7" w:tplc="04130019" w:tentative="1">
      <w:start w:val="1"/>
      <w:numFmt w:val="lowerLetter"/>
      <w:lvlText w:val="%8."/>
      <w:lvlJc w:val="left"/>
      <w:pPr>
        <w:ind w:left="5760" w:hanging="360"/>
      </w:pPr>
    </w:lvl>
    <w:lvl w:ilvl="8" w:tplc="04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40"/>
  <w:defaultTabStop w:val="708"/>
  <w:hyphenationZone w:val="425"/>
  <w:bookFoldPrinting/>
  <w:bookFoldPrintingSheets w:val="16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83808"/>
    <w:rsid w:val="0009792C"/>
    <w:rsid w:val="000C3B81"/>
    <w:rsid w:val="001E4AA3"/>
    <w:rsid w:val="003224BE"/>
    <w:rsid w:val="00374B5A"/>
    <w:rsid w:val="003A29CC"/>
    <w:rsid w:val="004274E8"/>
    <w:rsid w:val="0043058C"/>
    <w:rsid w:val="004B0EA4"/>
    <w:rsid w:val="005327A9"/>
    <w:rsid w:val="0075329E"/>
    <w:rsid w:val="00753BBE"/>
    <w:rsid w:val="007A4CD5"/>
    <w:rsid w:val="00835A93"/>
    <w:rsid w:val="008C20B1"/>
    <w:rsid w:val="008C5592"/>
    <w:rsid w:val="008D458E"/>
    <w:rsid w:val="008F2A12"/>
    <w:rsid w:val="00B15405"/>
    <w:rsid w:val="00B65D26"/>
    <w:rsid w:val="00B83808"/>
    <w:rsid w:val="00C72368"/>
    <w:rsid w:val="00D44723"/>
    <w:rsid w:val="00D81948"/>
    <w:rsid w:val="00D86611"/>
    <w:rsid w:val="00DD2409"/>
    <w:rsid w:val="00DE74FB"/>
    <w:rsid w:val="00F66295"/>
    <w:rsid w:val="00FB3D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N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477FE50"/>
  <w15:chartTrackingRefBased/>
  <w15:docId w15:val="{4C157B05-74B4-4EF6-AC99-EC23F4C089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nl-N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Lijstalinea">
    <w:name w:val="List Paragraph"/>
    <w:basedOn w:val="Standaard"/>
    <w:uiPriority w:val="34"/>
    <w:qFormat/>
    <w:rsid w:val="0009792C"/>
    <w:pPr>
      <w:ind w:left="720"/>
      <w:contextualSpacing/>
    </w:pPr>
  </w:style>
  <w:style w:type="paragraph" w:styleId="Koptekst">
    <w:name w:val="header"/>
    <w:basedOn w:val="Standaard"/>
    <w:link w:val="Kop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tekstChar">
    <w:name w:val="Koptekst Char"/>
    <w:basedOn w:val="Standaardalinea-lettertype"/>
    <w:link w:val="Koptekst"/>
    <w:uiPriority w:val="99"/>
    <w:rsid w:val="0009792C"/>
  </w:style>
  <w:style w:type="paragraph" w:styleId="Voettekst">
    <w:name w:val="footer"/>
    <w:basedOn w:val="Standaard"/>
    <w:link w:val="VoettekstChar"/>
    <w:uiPriority w:val="99"/>
    <w:unhideWhenUsed/>
    <w:rsid w:val="0009792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VoettekstChar">
    <w:name w:val="Voettekst Char"/>
    <w:basedOn w:val="Standaardalinea-lettertype"/>
    <w:link w:val="Voettekst"/>
    <w:uiPriority w:val="99"/>
    <w:rsid w:val="0009792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1.jpeg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63" Type="http://schemas.openxmlformats.org/officeDocument/2006/relationships/image" Target="media/image57.jpeg"/><Relationship Id="rId84" Type="http://schemas.openxmlformats.org/officeDocument/2006/relationships/image" Target="media/image78.jpeg"/><Relationship Id="rId138" Type="http://schemas.openxmlformats.org/officeDocument/2006/relationships/image" Target="media/image132.jpeg"/><Relationship Id="rId159" Type="http://schemas.openxmlformats.org/officeDocument/2006/relationships/image" Target="media/image153.jpeg"/><Relationship Id="rId170" Type="http://schemas.openxmlformats.org/officeDocument/2006/relationships/image" Target="media/image164.jpeg"/><Relationship Id="rId191" Type="http://schemas.openxmlformats.org/officeDocument/2006/relationships/image" Target="media/image185.jpeg"/><Relationship Id="rId205" Type="http://schemas.openxmlformats.org/officeDocument/2006/relationships/image" Target="media/image199.jpeg"/><Relationship Id="rId16" Type="http://schemas.openxmlformats.org/officeDocument/2006/relationships/image" Target="media/image10.jpeg"/><Relationship Id="rId107" Type="http://schemas.openxmlformats.org/officeDocument/2006/relationships/image" Target="media/image101.jpeg"/><Relationship Id="rId11" Type="http://schemas.openxmlformats.org/officeDocument/2006/relationships/image" Target="media/image5.jpe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jpe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image" Target="media/image117.jpeg"/><Relationship Id="rId128" Type="http://schemas.openxmlformats.org/officeDocument/2006/relationships/image" Target="media/image122.jpeg"/><Relationship Id="rId144" Type="http://schemas.openxmlformats.org/officeDocument/2006/relationships/image" Target="media/image138.jpeg"/><Relationship Id="rId149" Type="http://schemas.openxmlformats.org/officeDocument/2006/relationships/image" Target="media/image143.jpeg"/><Relationship Id="rId5" Type="http://schemas.openxmlformats.org/officeDocument/2006/relationships/footnotes" Target="footnotes.xml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60" Type="http://schemas.openxmlformats.org/officeDocument/2006/relationships/image" Target="media/image154.jpeg"/><Relationship Id="rId165" Type="http://schemas.openxmlformats.org/officeDocument/2006/relationships/image" Target="media/image159.jpeg"/><Relationship Id="rId181" Type="http://schemas.openxmlformats.org/officeDocument/2006/relationships/image" Target="media/image175.jpeg"/><Relationship Id="rId186" Type="http://schemas.openxmlformats.org/officeDocument/2006/relationships/image" Target="media/image180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113" Type="http://schemas.openxmlformats.org/officeDocument/2006/relationships/image" Target="media/image107.jpeg"/><Relationship Id="rId118" Type="http://schemas.openxmlformats.org/officeDocument/2006/relationships/image" Target="media/image112.jpeg"/><Relationship Id="rId134" Type="http://schemas.openxmlformats.org/officeDocument/2006/relationships/image" Target="media/image128.jpeg"/><Relationship Id="rId139" Type="http://schemas.openxmlformats.org/officeDocument/2006/relationships/image" Target="media/image133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150" Type="http://schemas.openxmlformats.org/officeDocument/2006/relationships/image" Target="media/image144.jpeg"/><Relationship Id="rId155" Type="http://schemas.openxmlformats.org/officeDocument/2006/relationships/image" Target="media/image149.jpeg"/><Relationship Id="rId171" Type="http://schemas.openxmlformats.org/officeDocument/2006/relationships/image" Target="media/image165.jpeg"/><Relationship Id="rId176" Type="http://schemas.openxmlformats.org/officeDocument/2006/relationships/image" Target="media/image170.jpeg"/><Relationship Id="rId192" Type="http://schemas.openxmlformats.org/officeDocument/2006/relationships/image" Target="media/image186.jpeg"/><Relationship Id="rId197" Type="http://schemas.openxmlformats.org/officeDocument/2006/relationships/image" Target="media/image191.jpeg"/><Relationship Id="rId206" Type="http://schemas.openxmlformats.org/officeDocument/2006/relationships/image" Target="media/image200.jpeg"/><Relationship Id="rId201" Type="http://schemas.openxmlformats.org/officeDocument/2006/relationships/image" Target="media/image195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59" Type="http://schemas.openxmlformats.org/officeDocument/2006/relationships/image" Target="media/image53.jpeg"/><Relationship Id="rId103" Type="http://schemas.openxmlformats.org/officeDocument/2006/relationships/image" Target="media/image97.jpeg"/><Relationship Id="rId108" Type="http://schemas.openxmlformats.org/officeDocument/2006/relationships/image" Target="media/image102.jpeg"/><Relationship Id="rId124" Type="http://schemas.openxmlformats.org/officeDocument/2006/relationships/image" Target="media/image118.jpeg"/><Relationship Id="rId129" Type="http://schemas.openxmlformats.org/officeDocument/2006/relationships/image" Target="media/image123.jpeg"/><Relationship Id="rId54" Type="http://schemas.openxmlformats.org/officeDocument/2006/relationships/image" Target="media/image48.jpeg"/><Relationship Id="rId70" Type="http://schemas.openxmlformats.org/officeDocument/2006/relationships/image" Target="media/image64.jpeg"/><Relationship Id="rId75" Type="http://schemas.openxmlformats.org/officeDocument/2006/relationships/image" Target="media/image69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40" Type="http://schemas.openxmlformats.org/officeDocument/2006/relationships/image" Target="media/image134.jpeg"/><Relationship Id="rId145" Type="http://schemas.openxmlformats.org/officeDocument/2006/relationships/image" Target="media/image139.jpeg"/><Relationship Id="rId161" Type="http://schemas.openxmlformats.org/officeDocument/2006/relationships/image" Target="media/image155.jpeg"/><Relationship Id="rId166" Type="http://schemas.openxmlformats.org/officeDocument/2006/relationships/image" Target="media/image160.jpeg"/><Relationship Id="rId182" Type="http://schemas.openxmlformats.org/officeDocument/2006/relationships/image" Target="media/image176.jpeg"/><Relationship Id="rId187" Type="http://schemas.openxmlformats.org/officeDocument/2006/relationships/image" Target="media/image181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49" Type="http://schemas.openxmlformats.org/officeDocument/2006/relationships/image" Target="media/image43.jpeg"/><Relationship Id="rId114" Type="http://schemas.openxmlformats.org/officeDocument/2006/relationships/image" Target="media/image108.jpeg"/><Relationship Id="rId119" Type="http://schemas.openxmlformats.org/officeDocument/2006/relationships/image" Target="media/image113.jpeg"/><Relationship Id="rId44" Type="http://schemas.openxmlformats.org/officeDocument/2006/relationships/image" Target="media/image38.jpe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130" Type="http://schemas.openxmlformats.org/officeDocument/2006/relationships/image" Target="media/image124.jpeg"/><Relationship Id="rId135" Type="http://schemas.openxmlformats.org/officeDocument/2006/relationships/image" Target="media/image129.jpeg"/><Relationship Id="rId151" Type="http://schemas.openxmlformats.org/officeDocument/2006/relationships/image" Target="media/image145.jpeg"/><Relationship Id="rId156" Type="http://schemas.openxmlformats.org/officeDocument/2006/relationships/image" Target="media/image150.jpeg"/><Relationship Id="rId177" Type="http://schemas.openxmlformats.org/officeDocument/2006/relationships/image" Target="media/image171.jpeg"/><Relationship Id="rId198" Type="http://schemas.openxmlformats.org/officeDocument/2006/relationships/image" Target="media/image192.jpeg"/><Relationship Id="rId172" Type="http://schemas.openxmlformats.org/officeDocument/2006/relationships/image" Target="media/image166.jpeg"/><Relationship Id="rId193" Type="http://schemas.openxmlformats.org/officeDocument/2006/relationships/image" Target="media/image187.jpeg"/><Relationship Id="rId202" Type="http://schemas.openxmlformats.org/officeDocument/2006/relationships/image" Target="media/image196.jpeg"/><Relationship Id="rId207" Type="http://schemas.openxmlformats.org/officeDocument/2006/relationships/image" Target="media/image201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70.jpe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image" Target="media/image114.jpeg"/><Relationship Id="rId125" Type="http://schemas.openxmlformats.org/officeDocument/2006/relationships/image" Target="media/image119.jpeg"/><Relationship Id="rId141" Type="http://schemas.openxmlformats.org/officeDocument/2006/relationships/image" Target="media/image135.jpeg"/><Relationship Id="rId146" Type="http://schemas.openxmlformats.org/officeDocument/2006/relationships/image" Target="media/image140.jpeg"/><Relationship Id="rId167" Type="http://schemas.openxmlformats.org/officeDocument/2006/relationships/image" Target="media/image161.jpeg"/><Relationship Id="rId188" Type="http://schemas.openxmlformats.org/officeDocument/2006/relationships/image" Target="media/image182.jpe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162" Type="http://schemas.openxmlformats.org/officeDocument/2006/relationships/image" Target="media/image156.jpeg"/><Relationship Id="rId183" Type="http://schemas.openxmlformats.org/officeDocument/2006/relationships/image" Target="media/image177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image" Target="media/image109.jpeg"/><Relationship Id="rId131" Type="http://schemas.openxmlformats.org/officeDocument/2006/relationships/image" Target="media/image125.jpeg"/><Relationship Id="rId136" Type="http://schemas.openxmlformats.org/officeDocument/2006/relationships/image" Target="media/image130.jpeg"/><Relationship Id="rId157" Type="http://schemas.openxmlformats.org/officeDocument/2006/relationships/image" Target="media/image151.jpeg"/><Relationship Id="rId178" Type="http://schemas.openxmlformats.org/officeDocument/2006/relationships/image" Target="media/image172.jpeg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152" Type="http://schemas.openxmlformats.org/officeDocument/2006/relationships/image" Target="media/image146.jpeg"/><Relationship Id="rId173" Type="http://schemas.openxmlformats.org/officeDocument/2006/relationships/image" Target="media/image167.jpeg"/><Relationship Id="rId194" Type="http://schemas.openxmlformats.org/officeDocument/2006/relationships/image" Target="media/image188.jpeg"/><Relationship Id="rId199" Type="http://schemas.openxmlformats.org/officeDocument/2006/relationships/image" Target="media/image193.jpeg"/><Relationship Id="rId203" Type="http://schemas.openxmlformats.org/officeDocument/2006/relationships/image" Target="media/image197.jpeg"/><Relationship Id="rId208" Type="http://schemas.openxmlformats.org/officeDocument/2006/relationships/image" Target="media/image202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56" Type="http://schemas.openxmlformats.org/officeDocument/2006/relationships/image" Target="media/image50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26" Type="http://schemas.openxmlformats.org/officeDocument/2006/relationships/image" Target="media/image120.jpeg"/><Relationship Id="rId147" Type="http://schemas.openxmlformats.org/officeDocument/2006/relationships/image" Target="media/image141.jpeg"/><Relationship Id="rId168" Type="http://schemas.openxmlformats.org/officeDocument/2006/relationships/image" Target="media/image162.jpe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image" Target="media/image115.jpeg"/><Relationship Id="rId142" Type="http://schemas.openxmlformats.org/officeDocument/2006/relationships/image" Target="media/image136.jpeg"/><Relationship Id="rId163" Type="http://schemas.openxmlformats.org/officeDocument/2006/relationships/image" Target="media/image157.jpeg"/><Relationship Id="rId184" Type="http://schemas.openxmlformats.org/officeDocument/2006/relationships/image" Target="media/image178.jpeg"/><Relationship Id="rId189" Type="http://schemas.openxmlformats.org/officeDocument/2006/relationships/image" Target="media/image183.jpeg"/><Relationship Id="rId3" Type="http://schemas.openxmlformats.org/officeDocument/2006/relationships/settings" Target="settings.xml"/><Relationship Id="rId25" Type="http://schemas.openxmlformats.org/officeDocument/2006/relationships/image" Target="media/image19.jpeg"/><Relationship Id="rId46" Type="http://schemas.openxmlformats.org/officeDocument/2006/relationships/image" Target="media/image40.jpeg"/><Relationship Id="rId67" Type="http://schemas.openxmlformats.org/officeDocument/2006/relationships/image" Target="media/image61.jpeg"/><Relationship Id="rId116" Type="http://schemas.openxmlformats.org/officeDocument/2006/relationships/image" Target="media/image110.jpeg"/><Relationship Id="rId137" Type="http://schemas.openxmlformats.org/officeDocument/2006/relationships/image" Target="media/image131.jpeg"/><Relationship Id="rId158" Type="http://schemas.openxmlformats.org/officeDocument/2006/relationships/image" Target="media/image152.jpeg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62" Type="http://schemas.openxmlformats.org/officeDocument/2006/relationships/image" Target="media/image56.jpe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111" Type="http://schemas.openxmlformats.org/officeDocument/2006/relationships/image" Target="media/image105.jpeg"/><Relationship Id="rId132" Type="http://schemas.openxmlformats.org/officeDocument/2006/relationships/image" Target="media/image126.jpeg"/><Relationship Id="rId153" Type="http://schemas.openxmlformats.org/officeDocument/2006/relationships/image" Target="media/image147.jpeg"/><Relationship Id="rId174" Type="http://schemas.openxmlformats.org/officeDocument/2006/relationships/image" Target="media/image168.jpeg"/><Relationship Id="rId179" Type="http://schemas.openxmlformats.org/officeDocument/2006/relationships/image" Target="media/image173.jpeg"/><Relationship Id="rId195" Type="http://schemas.openxmlformats.org/officeDocument/2006/relationships/image" Target="media/image189.jpeg"/><Relationship Id="rId209" Type="http://schemas.openxmlformats.org/officeDocument/2006/relationships/fontTable" Target="fontTable.xml"/><Relationship Id="rId190" Type="http://schemas.openxmlformats.org/officeDocument/2006/relationships/image" Target="media/image184.jpeg"/><Relationship Id="rId204" Type="http://schemas.openxmlformats.org/officeDocument/2006/relationships/image" Target="media/image198.jpeg"/><Relationship Id="rId15" Type="http://schemas.openxmlformats.org/officeDocument/2006/relationships/image" Target="media/image9.jpeg"/><Relationship Id="rId36" Type="http://schemas.openxmlformats.org/officeDocument/2006/relationships/image" Target="media/image30.jpeg"/><Relationship Id="rId57" Type="http://schemas.openxmlformats.org/officeDocument/2006/relationships/image" Target="media/image51.jpeg"/><Relationship Id="rId106" Type="http://schemas.openxmlformats.org/officeDocument/2006/relationships/image" Target="media/image100.jpeg"/><Relationship Id="rId127" Type="http://schemas.openxmlformats.org/officeDocument/2006/relationships/image" Target="media/image12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52" Type="http://schemas.openxmlformats.org/officeDocument/2006/relationships/image" Target="media/image46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94" Type="http://schemas.openxmlformats.org/officeDocument/2006/relationships/image" Target="media/image88.jpeg"/><Relationship Id="rId99" Type="http://schemas.openxmlformats.org/officeDocument/2006/relationships/image" Target="media/image93.jpeg"/><Relationship Id="rId101" Type="http://schemas.openxmlformats.org/officeDocument/2006/relationships/image" Target="media/image95.jpeg"/><Relationship Id="rId122" Type="http://schemas.openxmlformats.org/officeDocument/2006/relationships/image" Target="media/image116.jpeg"/><Relationship Id="rId143" Type="http://schemas.openxmlformats.org/officeDocument/2006/relationships/image" Target="media/image137.jpeg"/><Relationship Id="rId148" Type="http://schemas.openxmlformats.org/officeDocument/2006/relationships/image" Target="media/image142.jpeg"/><Relationship Id="rId164" Type="http://schemas.openxmlformats.org/officeDocument/2006/relationships/image" Target="media/image158.jpeg"/><Relationship Id="rId169" Type="http://schemas.openxmlformats.org/officeDocument/2006/relationships/image" Target="media/image163.jpeg"/><Relationship Id="rId185" Type="http://schemas.openxmlformats.org/officeDocument/2006/relationships/image" Target="media/image179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80" Type="http://schemas.openxmlformats.org/officeDocument/2006/relationships/image" Target="media/image174.jpeg"/><Relationship Id="rId210" Type="http://schemas.openxmlformats.org/officeDocument/2006/relationships/theme" Target="theme/theme1.xml"/><Relationship Id="rId26" Type="http://schemas.openxmlformats.org/officeDocument/2006/relationships/image" Target="media/image20.jpeg"/><Relationship Id="rId47" Type="http://schemas.openxmlformats.org/officeDocument/2006/relationships/image" Target="media/image41.jpeg"/><Relationship Id="rId68" Type="http://schemas.openxmlformats.org/officeDocument/2006/relationships/image" Target="media/image62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33" Type="http://schemas.openxmlformats.org/officeDocument/2006/relationships/image" Target="media/image127.jpeg"/><Relationship Id="rId154" Type="http://schemas.openxmlformats.org/officeDocument/2006/relationships/image" Target="media/image148.jpeg"/><Relationship Id="rId175" Type="http://schemas.openxmlformats.org/officeDocument/2006/relationships/image" Target="media/image169.jpeg"/><Relationship Id="rId196" Type="http://schemas.openxmlformats.org/officeDocument/2006/relationships/image" Target="media/image190.jpeg"/><Relationship Id="rId200" Type="http://schemas.openxmlformats.org/officeDocument/2006/relationships/image" Target="media/image194.jpeg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toor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224</Pages>
  <Words>1085</Words>
  <Characters>5970</Characters>
  <Application>Microsoft Office Word</Application>
  <DocSecurity>0</DocSecurity>
  <Lines>49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Dick Vonhof</dc:creator>
  <cp:keywords/>
  <dc:description/>
  <cp:lastModifiedBy>Dick Vonhof</cp:lastModifiedBy>
  <cp:revision>2</cp:revision>
  <dcterms:created xsi:type="dcterms:W3CDTF">2017-12-06T13:36:00Z</dcterms:created>
  <dcterms:modified xsi:type="dcterms:W3CDTF">2017-12-06T13:36:00Z</dcterms:modified>
</cp:coreProperties>
</file>